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625639" w14:textId="77777777" w:rsidR="006E1154" w:rsidRDefault="00000000">
      <w:pPr>
        <w:jc w:val="right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>Name:</w:t>
      </w:r>
    </w:p>
    <w:p w14:paraId="4E92B069" w14:textId="77777777" w:rsidR="006E1154" w:rsidRDefault="00000000">
      <w:pPr>
        <w:spacing w:line="204" w:lineRule="auto"/>
        <w:rPr>
          <w:rFonts w:ascii="Montserrat" w:eastAsia="Montserrat" w:hAnsi="Montserrat" w:cs="Montserrat"/>
          <w:b/>
          <w:bCs/>
          <w:sz w:val="40"/>
          <w:szCs w:val="40"/>
        </w:rPr>
      </w:pPr>
      <w:r>
        <w:rPr>
          <w:rFonts w:ascii="Montserrat" w:eastAsia="Montserrat" w:hAnsi="Montserrat" w:cs="Montserrat"/>
          <w:b/>
          <w:bCs/>
          <w:sz w:val="40"/>
          <w:szCs w:val="40"/>
        </w:rPr>
        <w:t xml:space="preserve">CODEBOT </w:t>
      </w:r>
      <w:r>
        <w:rPr>
          <w:rFonts w:ascii="Montserrat" w:eastAsia="Montserrat" w:hAnsi="Montserrat" w:cs="Montserrat"/>
          <w:b/>
          <w:bCs/>
          <w:noProof/>
          <w:sz w:val="40"/>
          <w:szCs w:val="40"/>
        </w:rPr>
        <w:drawing>
          <wp:anchor distT="114300" distB="114300" distL="114300" distR="114300" simplePos="0" relativeHeight="251658240" behindDoc="0" locked="0" layoutInCell="1" hidden="0" allowOverlap="1" wp14:anchorId="0DB7CA51" wp14:editId="5ED92BB6">
            <wp:simplePos x="0" y="0"/>
            <wp:positionH relativeFrom="page">
              <wp:posOffset>457200</wp:posOffset>
            </wp:positionH>
            <wp:positionV relativeFrom="page">
              <wp:posOffset>983982</wp:posOffset>
            </wp:positionV>
            <wp:extent cx="434578" cy="347663"/>
            <wp:effectExtent l="0" t="0" r="0" b="0"/>
            <wp:wrapSquare wrapText="bothSides" distT="114300" distB="114300" distL="114300" distR="11430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578" cy="34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Montserrat" w:eastAsia="Montserrat" w:hAnsi="Montserrat" w:cs="Montserrat"/>
          <w:b/>
          <w:bCs/>
          <w:sz w:val="40"/>
          <w:szCs w:val="40"/>
        </w:rPr>
        <w:t>MISSION 7 LOG - Lesson 3</w:t>
      </w:r>
    </w:p>
    <w:p w14:paraId="6C867A11" w14:textId="77777777" w:rsidR="006E1154" w:rsidRDefault="006E1154">
      <w:pPr>
        <w:rPr>
          <w:rFonts w:ascii="Quattrocento Sans" w:eastAsia="Quattrocento Sans" w:hAnsi="Quattrocento Sans" w:cs="Quattrocento Sans"/>
          <w:sz w:val="28"/>
          <w:szCs w:val="28"/>
        </w:rPr>
      </w:pPr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55"/>
        <w:gridCol w:w="5745"/>
      </w:tblGrid>
      <w:tr w:rsidR="006E1154" w14:paraId="41A70731" w14:textId="77777777" w:rsidTr="00E3007D">
        <w:trPr>
          <w:trHeight w:val="33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5DAC7" w14:textId="77777777" w:rsidR="006E1154" w:rsidRDefault="00000000">
            <w:pPr>
              <w:rPr>
                <w:rFonts w:ascii="Quattrocento Sans" w:eastAsia="Quattrocento Sans" w:hAnsi="Quattrocento Sans" w:cs="Quattrocento Sans"/>
                <w:color w:val="FFFFF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24"/>
                <w:szCs w:val="24"/>
              </w:rPr>
              <w:t>Pre-Mission Warm-Up</w:t>
            </w:r>
          </w:p>
        </w:tc>
      </w:tr>
      <w:tr w:rsidR="006E1154" w14:paraId="27A23B46" w14:textId="77777777">
        <w:trPr>
          <w:trHeight w:val="515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BC93A" w14:textId="77777777" w:rsidR="006E1154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code must be included before the motors of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will run?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39B87" w14:textId="77777777" w:rsidR="006E1154" w:rsidRDefault="006E1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E1154" w14:paraId="6A15F11D" w14:textId="77777777" w:rsidTr="00E3007D">
        <w:trPr>
          <w:trHeight w:val="87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8ACDF" w14:textId="77777777" w:rsidR="006E1154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code will turn the ‘bot to the left?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CA294" w14:textId="77777777" w:rsidR="006E1154" w:rsidRDefault="006E1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E1154" w14:paraId="4D26BDF1" w14:textId="77777777" w:rsidTr="00E3007D">
        <w:trPr>
          <w:trHeight w:val="20"/>
        </w:trPr>
        <w:tc>
          <w:tcPr>
            <w:tcW w:w="1080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FCE35" w14:textId="77777777" w:rsidR="006E1154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Mission 7 Lesson 3 – Hot Pursuit</w:t>
            </w:r>
          </w:p>
        </w:tc>
      </w:tr>
      <w:tr w:rsidR="006E1154" w14:paraId="6EE5009F" w14:textId="77777777" w:rsidTr="00E3007D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19599" w14:textId="77777777" w:rsidR="006E1154" w:rsidRDefault="00000000">
            <w:pP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7 Introduction</w:t>
            </w:r>
          </w:p>
        </w:tc>
      </w:tr>
      <w:tr w:rsidR="006E1154" w14:paraId="208A3713" w14:textId="77777777" w:rsidTr="00E3007D">
        <w:trPr>
          <w:trHeight w:val="2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5BF22" w14:textId="77777777" w:rsidR="006E1154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the goals of this lesson?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2606F" w14:textId="77777777" w:rsidR="006E1154" w:rsidRDefault="006E1154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E1154" w14:paraId="63B12BF8" w14:textId="77777777" w:rsidTr="00E3007D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FA8F1" w14:textId="77777777" w:rsidR="006E1154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7 Objective 8</w:t>
            </w:r>
          </w:p>
        </w:tc>
      </w:tr>
      <w:tr w:rsidR="006E1154" w14:paraId="467F94FB" w14:textId="77777777" w:rsidTr="00E3007D">
        <w:trPr>
          <w:trHeight w:val="2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0C434" w14:textId="77777777" w:rsidR="006E1154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type of answer is returned by </w:t>
            </w:r>
            <w:proofErr w:type="spellStart"/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prox.detect</w:t>
            </w:r>
            <w:proofErr w:type="spellEnd"/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()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3C314" w14:textId="77777777" w:rsidR="006E1154" w:rsidRDefault="006E115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E1154" w14:paraId="47DD6650" w14:textId="77777777" w:rsidTr="00E3007D">
        <w:trPr>
          <w:trHeight w:val="762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33C4C" w14:textId="77777777" w:rsidR="006E1154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Given this code, how will you access the value of the left proximity sensor?</w:t>
            </w:r>
          </w:p>
          <w:p w14:paraId="70AD04A6" w14:textId="77777777" w:rsidR="006E1154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4C6EDE5A" wp14:editId="5454F87D">
                  <wp:extent cx="3076575" cy="203200"/>
                  <wp:effectExtent l="0" t="0" r="0" b="0"/>
                  <wp:docPr id="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0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5ABA" w14:textId="77777777" w:rsidR="006E1154" w:rsidRDefault="006E115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E1154" w14:paraId="209D46C1" w14:textId="77777777" w:rsidTr="00E3007D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AF59D" w14:textId="77777777" w:rsidR="006E1154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7 Objective 9</w:t>
            </w:r>
          </w:p>
        </w:tc>
      </w:tr>
      <w:tr w:rsidR="006E1154" w14:paraId="16381F32" w14:textId="77777777">
        <w:trPr>
          <w:trHeight w:val="40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00EDD" w14:textId="77777777" w:rsidR="006E1154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Look at each code segment. What is the final value of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go_motors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after each code is executed?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70955" w14:textId="77777777" w:rsidR="006E1154" w:rsidRDefault="006E1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color w:val="FF0000"/>
                <w:sz w:val="8"/>
                <w:szCs w:val="8"/>
              </w:rPr>
            </w:pPr>
          </w:p>
          <w:tbl>
            <w:tblPr>
              <w:tblStyle w:val="a0"/>
              <w:tblW w:w="554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772"/>
              <w:gridCol w:w="2773"/>
            </w:tblGrid>
            <w:tr w:rsidR="006E1154" w14:paraId="28957553" w14:textId="77777777">
              <w:tc>
                <w:tcPr>
                  <w:tcW w:w="277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6DBB92" w14:textId="77777777" w:rsidR="006E1154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noProof/>
                      <w:color w:val="FF0000"/>
                      <w:sz w:val="20"/>
                      <w:szCs w:val="20"/>
                    </w:rPr>
                    <w:drawing>
                      <wp:inline distT="114300" distB="114300" distL="114300" distR="114300" wp14:anchorId="5ACDAC6C" wp14:editId="1F5CA359">
                        <wp:extent cx="1619250" cy="469900"/>
                        <wp:effectExtent l="0" t="0" r="0" b="0"/>
                        <wp:docPr id="5" name="image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.png"/>
                                <pic:cNvPicPr preferRelativeResize="0"/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9250" cy="4699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7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C1CAFF" w14:textId="77777777" w:rsidR="006E1154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noProof/>
                      <w:color w:val="FF0000"/>
                      <w:sz w:val="20"/>
                      <w:szCs w:val="20"/>
                    </w:rPr>
                    <w:drawing>
                      <wp:inline distT="114300" distB="114300" distL="114300" distR="114300" wp14:anchorId="3FF34754" wp14:editId="73042B9E">
                        <wp:extent cx="1619250" cy="596900"/>
                        <wp:effectExtent l="0" t="0" r="0" b="0"/>
                        <wp:docPr id="3" name="image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9250" cy="5969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E1154" w14:paraId="7269AFAF" w14:textId="77777777" w:rsidTr="00E3007D">
              <w:trPr>
                <w:trHeight w:val="105"/>
              </w:trPr>
              <w:tc>
                <w:tcPr>
                  <w:tcW w:w="277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C2BF15" w14:textId="77777777" w:rsidR="006E1154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go_motors</w:t>
                  </w:r>
                  <w:proofErr w:type="spellEnd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 xml:space="preserve"> = </w:t>
                  </w:r>
                </w:p>
              </w:tc>
              <w:tc>
                <w:tcPr>
                  <w:tcW w:w="277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293882" w14:textId="77777777" w:rsidR="006E1154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go_motors</w:t>
                  </w:r>
                  <w:proofErr w:type="spellEnd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 xml:space="preserve"> = </w:t>
                  </w:r>
                </w:p>
              </w:tc>
            </w:tr>
            <w:tr w:rsidR="006E1154" w14:paraId="05E7BBE7" w14:textId="77777777" w:rsidTr="00E3007D">
              <w:trPr>
                <w:trHeight w:val="1527"/>
              </w:trPr>
              <w:tc>
                <w:tcPr>
                  <w:tcW w:w="277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85D252" w14:textId="77777777" w:rsidR="006E1154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noProof/>
                      <w:color w:val="FF0000"/>
                      <w:sz w:val="20"/>
                      <w:szCs w:val="20"/>
                    </w:rPr>
                    <w:drawing>
                      <wp:inline distT="114300" distB="114300" distL="114300" distR="114300" wp14:anchorId="020A3EE5" wp14:editId="5E1B7948">
                        <wp:extent cx="1619250" cy="901700"/>
                        <wp:effectExtent l="0" t="0" r="0" b="0"/>
                        <wp:docPr id="4" name="image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5.png"/>
                                <pic:cNvPicPr preferRelativeResize="0"/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9250" cy="9017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7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E27678" w14:textId="77777777" w:rsidR="006E115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noProof/>
                      <w:color w:val="FF0000"/>
                      <w:sz w:val="20"/>
                      <w:szCs w:val="20"/>
                    </w:rPr>
                    <w:drawing>
                      <wp:inline distT="114300" distB="114300" distL="114300" distR="114300" wp14:anchorId="5F08B1CC" wp14:editId="6B99CC81">
                        <wp:extent cx="1619250" cy="1104900"/>
                        <wp:effectExtent l="0" t="0" r="0" b="0"/>
                        <wp:docPr id="2" name="image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9250" cy="11049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E1154" w14:paraId="050EDBAF" w14:textId="77777777" w:rsidTr="00E3007D">
              <w:trPr>
                <w:trHeight w:val="20"/>
              </w:trPr>
              <w:tc>
                <w:tcPr>
                  <w:tcW w:w="277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204C62" w14:textId="77777777" w:rsidR="006E115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 xml:space="preserve">flipped = </w:t>
                  </w:r>
                </w:p>
              </w:tc>
              <w:tc>
                <w:tcPr>
                  <w:tcW w:w="277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1F1FAC" w14:textId="77777777" w:rsidR="006E1154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 xml:space="preserve">flipped = </w:t>
                  </w:r>
                </w:p>
              </w:tc>
            </w:tr>
          </w:tbl>
          <w:p w14:paraId="260E8604" w14:textId="77777777" w:rsidR="006E1154" w:rsidRDefault="006E1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color w:val="FF0000"/>
                <w:sz w:val="8"/>
                <w:szCs w:val="8"/>
              </w:rPr>
            </w:pPr>
          </w:p>
        </w:tc>
      </w:tr>
      <w:tr w:rsidR="006E1154" w14:paraId="76BC7AD2" w14:textId="77777777">
        <w:trPr>
          <w:trHeight w:val="40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18F8B" w14:textId="77777777" w:rsidR="006E1154" w:rsidRDefault="00000000">
            <w:pP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7 Objective 10</w:t>
            </w:r>
          </w:p>
        </w:tc>
      </w:tr>
      <w:tr w:rsidR="006E1154" w14:paraId="606CAF10" w14:textId="77777777">
        <w:trPr>
          <w:trHeight w:val="400"/>
        </w:trPr>
        <w:tc>
          <w:tcPr>
            <w:tcW w:w="108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0B464" w14:textId="77777777" w:rsidR="006E1154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After modifying your program to chase an object, try different objects (size, shape, color). Rate how well the ‘bot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is able to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track (detect) and chase the object, using a scale of 1 (not very well) to 5 (excellent).</w:t>
            </w:r>
          </w:p>
          <w:p w14:paraId="76D532AC" w14:textId="77777777" w:rsidR="006E1154" w:rsidRDefault="006E1154">
            <w:pPr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  <w:tbl>
            <w:tblPr>
              <w:tblStyle w:val="a1"/>
              <w:tblW w:w="1054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940"/>
              <w:gridCol w:w="3510"/>
              <w:gridCol w:w="1020"/>
              <w:gridCol w:w="990"/>
              <w:gridCol w:w="1065"/>
              <w:gridCol w:w="1020"/>
            </w:tblGrid>
            <w:tr w:rsidR="006E1154" w14:paraId="242F08CF" w14:textId="77777777">
              <w:tc>
                <w:tcPr>
                  <w:tcW w:w="29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6C05E239" w14:textId="77777777" w:rsidR="006E115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>Object description, size, color</w:t>
                  </w:r>
                </w:p>
              </w:tc>
              <w:tc>
                <w:tcPr>
                  <w:tcW w:w="351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38C49AB8" w14:textId="77777777" w:rsidR="006E115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>Observations</w:t>
                  </w:r>
                </w:p>
              </w:tc>
              <w:tc>
                <w:tcPr>
                  <w:tcW w:w="10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697061FA" w14:textId="77777777" w:rsidR="006E115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 xml:space="preserve">Forward </w:t>
                  </w: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lastRenderedPageBreak/>
                    <w:t>speed</w:t>
                  </w:r>
                </w:p>
              </w:tc>
              <w:tc>
                <w:tcPr>
                  <w:tcW w:w="9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176BAB8F" w14:textId="77777777" w:rsidR="006E115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lastRenderedPageBreak/>
                    <w:t xml:space="preserve">Turn </w:t>
                  </w: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lastRenderedPageBreak/>
                    <w:t>speed</w:t>
                  </w:r>
                </w:p>
              </w:tc>
              <w:tc>
                <w:tcPr>
                  <w:tcW w:w="106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18A14A78" w14:textId="77777777" w:rsidR="006E115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lastRenderedPageBreak/>
                    <w:t xml:space="preserve">Tracking </w:t>
                  </w: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lastRenderedPageBreak/>
                    <w:t>(1-5)</w:t>
                  </w:r>
                </w:p>
              </w:tc>
              <w:tc>
                <w:tcPr>
                  <w:tcW w:w="10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7EB295F0" w14:textId="77777777" w:rsidR="006E115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lastRenderedPageBreak/>
                    <w:t xml:space="preserve">Chasing </w:t>
                  </w: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lastRenderedPageBreak/>
                    <w:t>(1-5)</w:t>
                  </w:r>
                </w:p>
              </w:tc>
            </w:tr>
            <w:tr w:rsidR="006E1154" w14:paraId="0EAC49C3" w14:textId="77777777">
              <w:tc>
                <w:tcPr>
                  <w:tcW w:w="29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71A0FA" w14:textId="77777777" w:rsidR="006E1154" w:rsidRDefault="006E11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51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395E01" w14:textId="77777777" w:rsidR="006E1154" w:rsidRDefault="006E11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0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D81544" w14:textId="77777777" w:rsidR="006E1154" w:rsidRDefault="006E11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9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B4C7CA" w14:textId="77777777" w:rsidR="006E1154" w:rsidRDefault="006E11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06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61746A" w14:textId="77777777" w:rsidR="006E1154" w:rsidRDefault="006E11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0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BBBCCCB" w14:textId="77777777" w:rsidR="006E1154" w:rsidRDefault="006E11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6E1154" w14:paraId="483CD96A" w14:textId="77777777">
              <w:tc>
                <w:tcPr>
                  <w:tcW w:w="29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96724B" w14:textId="77777777" w:rsidR="006E1154" w:rsidRDefault="006E11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51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AB606A" w14:textId="77777777" w:rsidR="006E1154" w:rsidRDefault="006E11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0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9EB30E" w14:textId="77777777" w:rsidR="006E1154" w:rsidRDefault="006E11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9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47E3D2" w14:textId="77777777" w:rsidR="006E1154" w:rsidRDefault="006E11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06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FBD0ED" w14:textId="77777777" w:rsidR="006E1154" w:rsidRDefault="006E11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0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8ABB36" w14:textId="77777777" w:rsidR="006E1154" w:rsidRDefault="006E11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6E1154" w14:paraId="77F1333B" w14:textId="77777777">
              <w:tc>
                <w:tcPr>
                  <w:tcW w:w="29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16D8655" w14:textId="77777777" w:rsidR="006E1154" w:rsidRDefault="006E11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51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C74804" w14:textId="77777777" w:rsidR="006E1154" w:rsidRDefault="006E11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0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2292D4" w14:textId="77777777" w:rsidR="006E1154" w:rsidRDefault="006E11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9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A678C88" w14:textId="77777777" w:rsidR="006E1154" w:rsidRDefault="006E11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06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871C1E" w14:textId="77777777" w:rsidR="006E1154" w:rsidRDefault="006E11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0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4E7527" w14:textId="77777777" w:rsidR="006E1154" w:rsidRDefault="006E11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6E1154" w14:paraId="25F96BD2" w14:textId="77777777">
              <w:tc>
                <w:tcPr>
                  <w:tcW w:w="29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474502" w14:textId="77777777" w:rsidR="006E1154" w:rsidRDefault="006E11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51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2F5130" w14:textId="77777777" w:rsidR="006E1154" w:rsidRDefault="006E11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0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A4A9B31" w14:textId="77777777" w:rsidR="006E1154" w:rsidRDefault="006E11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9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309147" w14:textId="77777777" w:rsidR="006E1154" w:rsidRDefault="006E11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06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42088B" w14:textId="77777777" w:rsidR="006E1154" w:rsidRDefault="006E11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0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4E755D" w14:textId="77777777" w:rsidR="006E1154" w:rsidRDefault="006E11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6E1154" w14:paraId="4F92AF78" w14:textId="77777777">
              <w:tc>
                <w:tcPr>
                  <w:tcW w:w="29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AA1FF8" w14:textId="77777777" w:rsidR="006E1154" w:rsidRDefault="006E11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51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994E46" w14:textId="77777777" w:rsidR="006E1154" w:rsidRDefault="006E11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0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5CC3E5" w14:textId="77777777" w:rsidR="006E1154" w:rsidRDefault="006E11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9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D41AB0" w14:textId="77777777" w:rsidR="006E1154" w:rsidRDefault="006E11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06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107408" w14:textId="77777777" w:rsidR="006E1154" w:rsidRDefault="006E11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0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40232F" w14:textId="77777777" w:rsidR="006E1154" w:rsidRDefault="006E11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49626FED" w14:textId="77777777" w:rsidR="006E1154" w:rsidRDefault="006E1154">
            <w:pPr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</w:tc>
      </w:tr>
      <w:tr w:rsidR="006E1154" w14:paraId="37FC520C" w14:textId="77777777" w:rsidTr="00E3007D">
        <w:trPr>
          <w:trHeight w:val="6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4DC18" w14:textId="77777777" w:rsidR="006E1154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lastRenderedPageBreak/>
              <w:t>Mission 7 Objective 11</w:t>
            </w:r>
          </w:p>
        </w:tc>
      </w:tr>
      <w:tr w:rsidR="006E1154" w14:paraId="150F7A89" w14:textId="77777777" w:rsidTr="00E3007D">
        <w:trPr>
          <w:trHeight w:val="177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45B37" w14:textId="77777777" w:rsidR="006E1154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your own example of abstraction.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C4A6A" w14:textId="77777777" w:rsidR="006E1154" w:rsidRDefault="006E1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E1154" w14:paraId="60ECDE04" w14:textId="77777777" w:rsidTr="00E3007D">
        <w:trPr>
          <w:trHeight w:val="132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C8BD3" w14:textId="77777777" w:rsidR="006E1154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24"/>
                <w:szCs w:val="24"/>
              </w:rPr>
              <w:t>Post-Mission Reflection</w:t>
            </w:r>
          </w:p>
        </w:tc>
      </w:tr>
      <w:tr w:rsidR="006E1154" w14:paraId="5FA7FC32" w14:textId="77777777"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E1A6A" w14:textId="77777777" w:rsidR="006E1154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List three new things you learned during this lesson.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841FB" w14:textId="77777777" w:rsidR="006E1154" w:rsidRDefault="006E1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E1154" w14:paraId="3440AF3D" w14:textId="77777777"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2E4FA" w14:textId="77777777" w:rsidR="006E1154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Do you think using functions and abstraction improves your code? Why or why not?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72A5B" w14:textId="77777777" w:rsidR="006E1154" w:rsidRDefault="006E1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308F8A42" w14:textId="77777777" w:rsidR="006E1154" w:rsidRDefault="006E1154">
      <w:pPr>
        <w:rPr>
          <w:rFonts w:ascii="Quattrocento Sans" w:eastAsia="Quattrocento Sans" w:hAnsi="Quattrocento Sans" w:cs="Quattrocento Sans"/>
          <w:sz w:val="28"/>
          <w:szCs w:val="28"/>
        </w:rPr>
      </w:pPr>
    </w:p>
    <w:sectPr w:rsidR="006E1154">
      <w:headerReference w:type="default" r:id="rId12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2CE7A0" w14:textId="77777777" w:rsidR="00AC566D" w:rsidRDefault="00AC566D">
      <w:pPr>
        <w:spacing w:line="240" w:lineRule="auto"/>
      </w:pPr>
      <w:r>
        <w:separator/>
      </w:r>
    </w:p>
  </w:endnote>
  <w:endnote w:type="continuationSeparator" w:id="0">
    <w:p w14:paraId="2CBBACD9" w14:textId="77777777" w:rsidR="00AC566D" w:rsidRDefault="00AC56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79EB8BBE-2CA9-464B-8AAF-880E3B0F6E2B}"/>
  </w:font>
  <w:font w:name="Proxima Nova">
    <w:charset w:val="00"/>
    <w:family w:val="auto"/>
    <w:pitch w:val="default"/>
    <w:embedRegular r:id="rId2" w:fontKey="{0AA026DF-4122-4D95-A19D-61321521A6CC}"/>
    <w:embedBold r:id="rId3" w:fontKey="{A44A3D0E-C71E-4F66-AEC4-48559FF300EF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5B1EEF1-4D6B-4AF0-9BD2-A67546272E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862A0D5-3285-4EB9-9A3E-21601054C5C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B2C8A1" w14:textId="77777777" w:rsidR="00AC566D" w:rsidRDefault="00AC566D">
      <w:pPr>
        <w:spacing w:line="240" w:lineRule="auto"/>
      </w:pPr>
      <w:r>
        <w:separator/>
      </w:r>
    </w:p>
  </w:footnote>
  <w:footnote w:type="continuationSeparator" w:id="0">
    <w:p w14:paraId="4DCDEC25" w14:textId="77777777" w:rsidR="00AC566D" w:rsidRDefault="00AC566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6F436" w14:textId="77777777" w:rsidR="006E1154" w:rsidRDefault="006E1154"/>
  <w:p w14:paraId="2CB3B59A" w14:textId="77777777" w:rsidR="006E1154" w:rsidRDefault="006E115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154"/>
    <w:rsid w:val="006E1154"/>
    <w:rsid w:val="00A500A0"/>
    <w:rsid w:val="00AC566D"/>
    <w:rsid w:val="00E30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BC4F84"/>
  <w15:docId w15:val="{5ADE5011-4BF0-4717-91D8-B2886A52E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208</Words>
  <Characters>1003</Characters>
  <Application>Microsoft Office Word</Application>
  <DocSecurity>0</DocSecurity>
  <Lines>100</Lines>
  <Paragraphs>37</Paragraphs>
  <ScaleCrop>false</ScaleCrop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2026-02-23T00:36:00Z</dcterms:created>
  <dcterms:modified xsi:type="dcterms:W3CDTF">2026-02-23T00:37:00Z</dcterms:modified>
</cp:coreProperties>
</file>